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5520"/>
        <w:tblW w:w="9357" w:type="dxa"/>
        <w:tblLook w:val="04A0" w:firstRow="1" w:lastRow="0" w:firstColumn="1" w:lastColumn="0" w:noHBand="0" w:noVBand="1"/>
      </w:tblPr>
      <w:tblGrid>
        <w:gridCol w:w="3256"/>
        <w:gridCol w:w="6101"/>
      </w:tblGrid>
      <w:tr w:rsidR="00EC3C1E" w14:paraId="2A0CECCC" w14:textId="77777777" w:rsidTr="00EC3C1E">
        <w:trPr>
          <w:trHeight w:val="794"/>
        </w:trPr>
        <w:tc>
          <w:tcPr>
            <w:tcW w:w="3256" w:type="dxa"/>
          </w:tcPr>
          <w:p w14:paraId="4D52681E" w14:textId="77777777" w:rsidR="00EC3C1E" w:rsidRPr="00883EAD" w:rsidRDefault="00EC3C1E" w:rsidP="00EC3C1E">
            <w:pPr>
              <w:rPr>
                <w:rFonts w:ascii="Bree Lt" w:hAnsi="Bree Lt"/>
                <w:b/>
                <w:bCs/>
                <w:sz w:val="24"/>
                <w:szCs w:val="24"/>
              </w:rPr>
            </w:pPr>
            <w:r w:rsidRPr="00883EAD">
              <w:rPr>
                <w:rFonts w:ascii="Bree Lt" w:hAnsi="Bree Lt"/>
                <w:b/>
                <w:bCs/>
                <w:sz w:val="24"/>
                <w:szCs w:val="24"/>
              </w:rPr>
              <w:t>Contact Name:</w:t>
            </w:r>
          </w:p>
        </w:tc>
        <w:tc>
          <w:tcPr>
            <w:tcW w:w="6101" w:type="dxa"/>
          </w:tcPr>
          <w:p w14:paraId="6D712E5F" w14:textId="77777777" w:rsidR="00EC3C1E" w:rsidRPr="001D0324" w:rsidRDefault="00EC3C1E" w:rsidP="00EC3C1E">
            <w:pPr>
              <w:rPr>
                <w:rFonts w:ascii="Bree Lt" w:hAnsi="Bree Lt"/>
                <w:sz w:val="28"/>
                <w:szCs w:val="28"/>
              </w:rPr>
            </w:pPr>
          </w:p>
        </w:tc>
      </w:tr>
      <w:tr w:rsidR="00EC3C1E" w14:paraId="62553127" w14:textId="77777777" w:rsidTr="00EC3C1E">
        <w:trPr>
          <w:trHeight w:val="794"/>
        </w:trPr>
        <w:tc>
          <w:tcPr>
            <w:tcW w:w="3256" w:type="dxa"/>
            <w:shd w:val="clear" w:color="auto" w:fill="F2F2F2" w:themeFill="background1" w:themeFillShade="F2"/>
          </w:tcPr>
          <w:p w14:paraId="4CE5125E" w14:textId="77777777" w:rsidR="00EC3C1E" w:rsidRPr="00883EAD" w:rsidRDefault="00EC3C1E" w:rsidP="00EC3C1E">
            <w:pPr>
              <w:rPr>
                <w:rFonts w:ascii="Bree Lt" w:hAnsi="Bree Lt"/>
                <w:b/>
                <w:bCs/>
                <w:sz w:val="24"/>
                <w:szCs w:val="24"/>
              </w:rPr>
            </w:pPr>
            <w:r w:rsidRPr="00883EAD">
              <w:rPr>
                <w:rFonts w:ascii="Bree Lt" w:hAnsi="Bree Lt"/>
                <w:b/>
                <w:bCs/>
                <w:sz w:val="24"/>
                <w:szCs w:val="24"/>
              </w:rPr>
              <w:t>Contact Phone Number:</w:t>
            </w:r>
          </w:p>
        </w:tc>
        <w:tc>
          <w:tcPr>
            <w:tcW w:w="6101" w:type="dxa"/>
            <w:shd w:val="clear" w:color="auto" w:fill="F2F2F2" w:themeFill="background1" w:themeFillShade="F2"/>
          </w:tcPr>
          <w:p w14:paraId="0AFE8C33" w14:textId="77777777" w:rsidR="00EC3C1E" w:rsidRPr="001D0324" w:rsidRDefault="00EC3C1E" w:rsidP="00EC3C1E">
            <w:pPr>
              <w:rPr>
                <w:rFonts w:ascii="Bree Lt" w:hAnsi="Bree Lt"/>
                <w:sz w:val="28"/>
                <w:szCs w:val="28"/>
              </w:rPr>
            </w:pPr>
          </w:p>
        </w:tc>
      </w:tr>
      <w:tr w:rsidR="00EC3C1E" w14:paraId="3DF71FFD" w14:textId="77777777" w:rsidTr="00EC3C1E">
        <w:trPr>
          <w:trHeight w:val="794"/>
        </w:trPr>
        <w:tc>
          <w:tcPr>
            <w:tcW w:w="3256" w:type="dxa"/>
          </w:tcPr>
          <w:p w14:paraId="794BA0F2" w14:textId="77777777" w:rsidR="00EC3C1E" w:rsidRPr="00883EAD" w:rsidRDefault="00EC3C1E" w:rsidP="00EC3C1E">
            <w:pPr>
              <w:rPr>
                <w:rFonts w:ascii="Bree Lt" w:hAnsi="Bree Lt"/>
                <w:b/>
                <w:bCs/>
                <w:sz w:val="24"/>
                <w:szCs w:val="24"/>
              </w:rPr>
            </w:pPr>
            <w:r w:rsidRPr="00883EAD">
              <w:rPr>
                <w:rFonts w:ascii="Bree Lt" w:hAnsi="Bree Lt"/>
                <w:b/>
                <w:bCs/>
                <w:sz w:val="24"/>
                <w:szCs w:val="24"/>
              </w:rPr>
              <w:t>Contact Email Address:</w:t>
            </w:r>
          </w:p>
        </w:tc>
        <w:tc>
          <w:tcPr>
            <w:tcW w:w="6101" w:type="dxa"/>
          </w:tcPr>
          <w:p w14:paraId="656A66D0" w14:textId="77777777" w:rsidR="00EC3C1E" w:rsidRPr="001D0324" w:rsidRDefault="00EC3C1E" w:rsidP="00EC3C1E">
            <w:pPr>
              <w:rPr>
                <w:rFonts w:ascii="Bree Lt" w:hAnsi="Bree Lt"/>
                <w:sz w:val="28"/>
                <w:szCs w:val="28"/>
              </w:rPr>
            </w:pPr>
          </w:p>
        </w:tc>
      </w:tr>
      <w:tr w:rsidR="00EC3C1E" w14:paraId="0F22B6AE" w14:textId="77777777" w:rsidTr="00EC3C1E">
        <w:trPr>
          <w:trHeight w:val="794"/>
        </w:trPr>
        <w:tc>
          <w:tcPr>
            <w:tcW w:w="3256" w:type="dxa"/>
            <w:shd w:val="clear" w:color="auto" w:fill="F2F2F2" w:themeFill="background1" w:themeFillShade="F2"/>
          </w:tcPr>
          <w:p w14:paraId="4C93125D" w14:textId="77777777" w:rsidR="00EC3C1E" w:rsidRPr="00883EAD" w:rsidRDefault="00EC3C1E" w:rsidP="00EC3C1E">
            <w:pPr>
              <w:rPr>
                <w:rFonts w:ascii="Bree Lt" w:hAnsi="Bree Lt"/>
                <w:b/>
                <w:bCs/>
                <w:sz w:val="24"/>
                <w:szCs w:val="24"/>
              </w:rPr>
            </w:pPr>
            <w:r w:rsidRPr="00883EAD">
              <w:rPr>
                <w:rFonts w:ascii="Bree Lt" w:hAnsi="Bree Lt"/>
                <w:b/>
                <w:bCs/>
                <w:sz w:val="24"/>
                <w:szCs w:val="24"/>
              </w:rPr>
              <w:t>Event Name/ Title:</w:t>
            </w:r>
          </w:p>
        </w:tc>
        <w:tc>
          <w:tcPr>
            <w:tcW w:w="6101" w:type="dxa"/>
            <w:shd w:val="clear" w:color="auto" w:fill="F2F2F2" w:themeFill="background1" w:themeFillShade="F2"/>
          </w:tcPr>
          <w:p w14:paraId="41345160" w14:textId="77777777" w:rsidR="00EC3C1E" w:rsidRPr="001D0324" w:rsidRDefault="00EC3C1E" w:rsidP="00EC3C1E">
            <w:pPr>
              <w:rPr>
                <w:rFonts w:ascii="Bree Lt" w:hAnsi="Bree Lt"/>
                <w:sz w:val="28"/>
                <w:szCs w:val="28"/>
              </w:rPr>
            </w:pPr>
          </w:p>
        </w:tc>
      </w:tr>
      <w:tr w:rsidR="00EC3C1E" w14:paraId="66D8B740" w14:textId="77777777" w:rsidTr="00EC3C1E">
        <w:trPr>
          <w:trHeight w:val="794"/>
        </w:trPr>
        <w:tc>
          <w:tcPr>
            <w:tcW w:w="3256" w:type="dxa"/>
          </w:tcPr>
          <w:p w14:paraId="41C6ECC7" w14:textId="77777777" w:rsidR="00EC3C1E" w:rsidRPr="00883EAD" w:rsidRDefault="00EC3C1E" w:rsidP="00EC3C1E">
            <w:pPr>
              <w:rPr>
                <w:rFonts w:ascii="Bree Lt" w:hAnsi="Bree Lt"/>
                <w:b/>
                <w:bCs/>
                <w:sz w:val="24"/>
                <w:szCs w:val="24"/>
              </w:rPr>
            </w:pPr>
            <w:r w:rsidRPr="00883EAD">
              <w:rPr>
                <w:rFonts w:ascii="Bree Lt" w:hAnsi="Bree Lt"/>
                <w:b/>
                <w:bCs/>
                <w:sz w:val="24"/>
                <w:szCs w:val="24"/>
              </w:rPr>
              <w:t xml:space="preserve">Event Date/s: </w:t>
            </w:r>
          </w:p>
        </w:tc>
        <w:tc>
          <w:tcPr>
            <w:tcW w:w="6101" w:type="dxa"/>
          </w:tcPr>
          <w:p w14:paraId="077677A5" w14:textId="77777777" w:rsidR="00EC3C1E" w:rsidRPr="001D0324" w:rsidRDefault="00EC3C1E" w:rsidP="00EC3C1E">
            <w:pPr>
              <w:rPr>
                <w:rFonts w:ascii="Bree Lt" w:hAnsi="Bree Lt"/>
                <w:sz w:val="28"/>
                <w:szCs w:val="28"/>
              </w:rPr>
            </w:pPr>
          </w:p>
        </w:tc>
      </w:tr>
      <w:tr w:rsidR="00EC3C1E" w14:paraId="7D3325D6" w14:textId="77777777" w:rsidTr="00EC3C1E">
        <w:trPr>
          <w:trHeight w:val="794"/>
        </w:trPr>
        <w:tc>
          <w:tcPr>
            <w:tcW w:w="3256" w:type="dxa"/>
            <w:shd w:val="clear" w:color="auto" w:fill="F2F2F2" w:themeFill="background1" w:themeFillShade="F2"/>
          </w:tcPr>
          <w:p w14:paraId="22FB08F0" w14:textId="77777777" w:rsidR="00EC3C1E" w:rsidRPr="00883EAD" w:rsidRDefault="00EC3C1E" w:rsidP="00EC3C1E">
            <w:pPr>
              <w:rPr>
                <w:rFonts w:ascii="Bree Lt" w:hAnsi="Bree Lt"/>
                <w:b/>
                <w:bCs/>
                <w:sz w:val="24"/>
                <w:szCs w:val="24"/>
              </w:rPr>
            </w:pPr>
            <w:r w:rsidRPr="00883EAD">
              <w:rPr>
                <w:rFonts w:ascii="Bree Lt" w:hAnsi="Bree Lt"/>
                <w:b/>
                <w:bCs/>
                <w:sz w:val="24"/>
                <w:szCs w:val="24"/>
              </w:rPr>
              <w:t>Event Type:</w:t>
            </w:r>
          </w:p>
        </w:tc>
        <w:tc>
          <w:tcPr>
            <w:tcW w:w="6101" w:type="dxa"/>
            <w:shd w:val="clear" w:color="auto" w:fill="F2F2F2" w:themeFill="background1" w:themeFillShade="F2"/>
          </w:tcPr>
          <w:p w14:paraId="1392AE3D" w14:textId="77777777" w:rsidR="00EC3C1E" w:rsidRPr="001D0324" w:rsidRDefault="00EC3C1E" w:rsidP="00EC3C1E">
            <w:pPr>
              <w:rPr>
                <w:rFonts w:ascii="Bree Lt" w:hAnsi="Bree Lt"/>
                <w:sz w:val="28"/>
                <w:szCs w:val="28"/>
              </w:rPr>
            </w:pPr>
          </w:p>
        </w:tc>
      </w:tr>
      <w:tr w:rsidR="00EC3C1E" w14:paraId="3578E926" w14:textId="77777777" w:rsidTr="00EC3C1E">
        <w:trPr>
          <w:trHeight w:val="794"/>
        </w:trPr>
        <w:tc>
          <w:tcPr>
            <w:tcW w:w="3256" w:type="dxa"/>
          </w:tcPr>
          <w:p w14:paraId="2E3F6E1E" w14:textId="77777777" w:rsidR="00EC3C1E" w:rsidRPr="00883EAD" w:rsidRDefault="00EC3C1E" w:rsidP="00EC3C1E">
            <w:pPr>
              <w:rPr>
                <w:rFonts w:ascii="Bree Lt" w:hAnsi="Bree Lt"/>
                <w:b/>
                <w:bCs/>
                <w:sz w:val="24"/>
                <w:szCs w:val="24"/>
              </w:rPr>
            </w:pPr>
            <w:r w:rsidRPr="00883EAD">
              <w:rPr>
                <w:rFonts w:ascii="Bree Lt" w:hAnsi="Bree Lt"/>
                <w:b/>
                <w:bCs/>
                <w:sz w:val="24"/>
                <w:szCs w:val="24"/>
              </w:rPr>
              <w:t>Event Catering/Beverage:</w:t>
            </w:r>
          </w:p>
        </w:tc>
        <w:tc>
          <w:tcPr>
            <w:tcW w:w="6101" w:type="dxa"/>
          </w:tcPr>
          <w:p w14:paraId="5270339D" w14:textId="77777777" w:rsidR="00EC3C1E" w:rsidRPr="001D0324" w:rsidRDefault="00EC3C1E" w:rsidP="00EC3C1E">
            <w:pPr>
              <w:rPr>
                <w:rFonts w:ascii="Bree Lt" w:hAnsi="Bree Lt"/>
                <w:sz w:val="28"/>
                <w:szCs w:val="28"/>
              </w:rPr>
            </w:pPr>
          </w:p>
        </w:tc>
      </w:tr>
      <w:tr w:rsidR="00EC3C1E" w14:paraId="2C621693" w14:textId="77777777" w:rsidTr="00EC3C1E">
        <w:trPr>
          <w:trHeight w:val="794"/>
        </w:trPr>
        <w:tc>
          <w:tcPr>
            <w:tcW w:w="3256" w:type="dxa"/>
            <w:shd w:val="clear" w:color="auto" w:fill="F2F2F2" w:themeFill="background1" w:themeFillShade="F2"/>
          </w:tcPr>
          <w:p w14:paraId="7A952BD8" w14:textId="77777777" w:rsidR="00EC3C1E" w:rsidRPr="00883EAD" w:rsidRDefault="00EC3C1E" w:rsidP="00EC3C1E">
            <w:pPr>
              <w:rPr>
                <w:rFonts w:ascii="Bree Lt" w:hAnsi="Bree Lt"/>
                <w:b/>
                <w:bCs/>
                <w:sz w:val="24"/>
                <w:szCs w:val="24"/>
              </w:rPr>
            </w:pPr>
            <w:r w:rsidRPr="00883EAD">
              <w:rPr>
                <w:rFonts w:ascii="Bree Lt" w:hAnsi="Bree Lt"/>
                <w:b/>
                <w:bCs/>
                <w:sz w:val="24"/>
                <w:szCs w:val="24"/>
              </w:rPr>
              <w:t>Event Timings:</w:t>
            </w:r>
          </w:p>
        </w:tc>
        <w:tc>
          <w:tcPr>
            <w:tcW w:w="6101" w:type="dxa"/>
            <w:shd w:val="clear" w:color="auto" w:fill="F2F2F2" w:themeFill="background1" w:themeFillShade="F2"/>
          </w:tcPr>
          <w:p w14:paraId="47C003E4" w14:textId="77777777" w:rsidR="00EC3C1E" w:rsidRPr="001D0324" w:rsidRDefault="00EC3C1E" w:rsidP="00EC3C1E">
            <w:pPr>
              <w:rPr>
                <w:rFonts w:ascii="Bree Lt" w:hAnsi="Bree Lt"/>
                <w:sz w:val="28"/>
                <w:szCs w:val="28"/>
              </w:rPr>
            </w:pPr>
          </w:p>
        </w:tc>
      </w:tr>
      <w:tr w:rsidR="00EC3C1E" w14:paraId="4B611027" w14:textId="77777777" w:rsidTr="00EC3C1E">
        <w:trPr>
          <w:trHeight w:val="794"/>
        </w:trPr>
        <w:tc>
          <w:tcPr>
            <w:tcW w:w="3256" w:type="dxa"/>
          </w:tcPr>
          <w:p w14:paraId="4A08C996" w14:textId="77777777" w:rsidR="00EC3C1E" w:rsidRPr="00883EAD" w:rsidRDefault="00EC3C1E" w:rsidP="00EC3C1E">
            <w:pPr>
              <w:rPr>
                <w:rFonts w:ascii="Bree Lt" w:hAnsi="Bree Lt"/>
                <w:b/>
                <w:bCs/>
                <w:sz w:val="24"/>
                <w:szCs w:val="24"/>
              </w:rPr>
            </w:pPr>
            <w:r w:rsidRPr="00883EAD">
              <w:rPr>
                <w:rFonts w:ascii="Bree Lt" w:hAnsi="Bree Lt"/>
                <w:b/>
                <w:bCs/>
                <w:sz w:val="24"/>
                <w:szCs w:val="24"/>
              </w:rPr>
              <w:t>Event Layout:</w:t>
            </w:r>
          </w:p>
        </w:tc>
        <w:tc>
          <w:tcPr>
            <w:tcW w:w="6101" w:type="dxa"/>
          </w:tcPr>
          <w:p w14:paraId="4E2A6492" w14:textId="77777777" w:rsidR="00EC3C1E" w:rsidRPr="001D0324" w:rsidRDefault="00EC3C1E" w:rsidP="00EC3C1E">
            <w:pPr>
              <w:rPr>
                <w:rFonts w:ascii="Bree Lt" w:hAnsi="Bree Lt"/>
                <w:sz w:val="28"/>
                <w:szCs w:val="28"/>
              </w:rPr>
            </w:pPr>
          </w:p>
        </w:tc>
      </w:tr>
      <w:tr w:rsidR="00EC3C1E" w14:paraId="2A36A172" w14:textId="77777777" w:rsidTr="00EC3C1E">
        <w:trPr>
          <w:trHeight w:val="794"/>
        </w:trPr>
        <w:tc>
          <w:tcPr>
            <w:tcW w:w="3256" w:type="dxa"/>
            <w:shd w:val="clear" w:color="auto" w:fill="F2F2F2" w:themeFill="background1" w:themeFillShade="F2"/>
          </w:tcPr>
          <w:p w14:paraId="65B57D36" w14:textId="77777777" w:rsidR="00EC3C1E" w:rsidRPr="00883EAD" w:rsidRDefault="00EC3C1E" w:rsidP="00EC3C1E">
            <w:pPr>
              <w:rPr>
                <w:rFonts w:ascii="Bree Lt" w:hAnsi="Bree Lt"/>
                <w:b/>
                <w:bCs/>
                <w:sz w:val="24"/>
                <w:szCs w:val="24"/>
              </w:rPr>
            </w:pPr>
            <w:r w:rsidRPr="00883EAD">
              <w:rPr>
                <w:rFonts w:ascii="Bree Lt" w:hAnsi="Bree Lt"/>
                <w:b/>
                <w:bCs/>
                <w:sz w:val="24"/>
                <w:szCs w:val="24"/>
              </w:rPr>
              <w:t xml:space="preserve">Budget: </w:t>
            </w:r>
          </w:p>
        </w:tc>
        <w:tc>
          <w:tcPr>
            <w:tcW w:w="6101" w:type="dxa"/>
            <w:shd w:val="clear" w:color="auto" w:fill="F2F2F2" w:themeFill="background1" w:themeFillShade="F2"/>
          </w:tcPr>
          <w:p w14:paraId="7E9160AC" w14:textId="77777777" w:rsidR="00EC3C1E" w:rsidRPr="001D0324" w:rsidRDefault="00EC3C1E" w:rsidP="00EC3C1E">
            <w:pPr>
              <w:rPr>
                <w:rFonts w:ascii="Bree Lt" w:hAnsi="Bree Lt"/>
                <w:sz w:val="28"/>
                <w:szCs w:val="28"/>
              </w:rPr>
            </w:pPr>
          </w:p>
        </w:tc>
      </w:tr>
      <w:tr w:rsidR="00EC3C1E" w14:paraId="05F078BD" w14:textId="77777777" w:rsidTr="00EC3C1E">
        <w:trPr>
          <w:trHeight w:val="1019"/>
        </w:trPr>
        <w:tc>
          <w:tcPr>
            <w:tcW w:w="3256" w:type="dxa"/>
          </w:tcPr>
          <w:p w14:paraId="0CDC48BE" w14:textId="77777777" w:rsidR="00EC3C1E" w:rsidRPr="00883EAD" w:rsidRDefault="00EC3C1E" w:rsidP="00EC3C1E">
            <w:pPr>
              <w:rPr>
                <w:rFonts w:ascii="Bree Lt" w:hAnsi="Bree Lt"/>
                <w:b/>
                <w:bCs/>
                <w:sz w:val="24"/>
                <w:szCs w:val="24"/>
              </w:rPr>
            </w:pPr>
            <w:r w:rsidRPr="00883EAD">
              <w:rPr>
                <w:rFonts w:ascii="Bree Lt" w:hAnsi="Bree Lt"/>
                <w:b/>
                <w:bCs/>
                <w:sz w:val="24"/>
                <w:szCs w:val="24"/>
              </w:rPr>
              <w:t>Additional Notes/Questions:</w:t>
            </w:r>
          </w:p>
        </w:tc>
        <w:tc>
          <w:tcPr>
            <w:tcW w:w="6101" w:type="dxa"/>
          </w:tcPr>
          <w:p w14:paraId="79DF4895" w14:textId="77777777" w:rsidR="00EC3C1E" w:rsidRPr="001D0324" w:rsidRDefault="00EC3C1E" w:rsidP="00EC3C1E">
            <w:pPr>
              <w:rPr>
                <w:rFonts w:ascii="Bree Lt" w:hAnsi="Bree Lt"/>
                <w:sz w:val="28"/>
                <w:szCs w:val="28"/>
              </w:rPr>
            </w:pPr>
          </w:p>
        </w:tc>
      </w:tr>
    </w:tbl>
    <w:p w14:paraId="171893DE" w14:textId="77EF8F5A" w:rsidR="00E72D30" w:rsidRDefault="00883EAD">
      <w:bookmarkStart w:id="0" w:name="_GoBack"/>
      <w:bookmarkEnd w:id="0"/>
      <w:r w:rsidRPr="00883EAD">
        <w:rPr>
          <w:b/>
          <w:bCs/>
          <w:noProof/>
        </w:rPr>
        <mc:AlternateContent>
          <mc:Choice Requires="wps">
            <w:drawing>
              <wp:anchor distT="45720" distB="45720" distL="114300" distR="114300" simplePos="0" relativeHeight="251663360" behindDoc="1" locked="0" layoutInCell="1" allowOverlap="1" wp14:anchorId="3A51E3BC" wp14:editId="672EA082">
                <wp:simplePos x="0" y="0"/>
                <wp:positionH relativeFrom="margin">
                  <wp:posOffset>-191770</wp:posOffset>
                </wp:positionH>
                <wp:positionV relativeFrom="paragraph">
                  <wp:posOffset>705697</wp:posOffset>
                </wp:positionV>
                <wp:extent cx="6290310" cy="1710055"/>
                <wp:effectExtent l="0" t="0" r="15240" b="2349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1710055"/>
                        </a:xfrm>
                        <a:prstGeom prst="rect">
                          <a:avLst/>
                        </a:prstGeom>
                        <a:solidFill>
                          <a:srgbClr val="FFFFFF"/>
                        </a:solidFill>
                        <a:ln w="9525">
                          <a:solidFill>
                            <a:schemeClr val="bg1"/>
                          </a:solidFill>
                          <a:miter lim="800000"/>
                          <a:headEnd/>
                          <a:tailEnd/>
                        </a:ln>
                      </wps:spPr>
                      <wps:txbx>
                        <w:txbxContent>
                          <w:p w14:paraId="44E2A039" w14:textId="6B7BDDAF" w:rsidR="00883EAD" w:rsidRPr="009E500D" w:rsidRDefault="00883EAD" w:rsidP="001D0324">
                            <w:pPr>
                              <w:jc w:val="both"/>
                              <w:rPr>
                                <w:rFonts w:ascii="Bree Lt" w:hAnsi="Bree Lt"/>
                                <w:b/>
                                <w:bCs/>
                                <w:sz w:val="48"/>
                                <w:szCs w:val="48"/>
                              </w:rPr>
                            </w:pPr>
                            <w:r w:rsidRPr="009E500D">
                              <w:rPr>
                                <w:rFonts w:ascii="Bree Lt" w:hAnsi="Bree Lt"/>
                                <w:b/>
                                <w:bCs/>
                                <w:sz w:val="48"/>
                                <w:szCs w:val="48"/>
                              </w:rPr>
                              <w:t>BOOKING FORM</w:t>
                            </w:r>
                          </w:p>
                          <w:p w14:paraId="738E6B70" w14:textId="77777777" w:rsidR="00883EAD" w:rsidRDefault="00883EAD" w:rsidP="001D0324">
                            <w:pPr>
                              <w:jc w:val="both"/>
                              <w:rPr>
                                <w:rFonts w:ascii="Bree Lt" w:hAnsi="Bree Lt"/>
                                <w:sz w:val="24"/>
                                <w:szCs w:val="24"/>
                              </w:rPr>
                            </w:pPr>
                            <w:r w:rsidRPr="009E500D">
                              <w:rPr>
                                <w:rFonts w:ascii="Bree Lt" w:hAnsi="Bree Lt"/>
                                <w:sz w:val="24"/>
                                <w:szCs w:val="24"/>
                              </w:rPr>
                              <w:t>Thank you so much for providing Bridges Event Centre with the opportunity to quote on your event. In order to make the process easy and efficient for all, please do fill out as much of the form as relevant to your event. We have a turnaround time of 2 working days on all quotes, if the quote is urgent please feel free to contact me directly.</w:t>
                            </w:r>
                          </w:p>
                          <w:p w14:paraId="047E164C" w14:textId="4CC7E3D4" w:rsidR="00883EAD" w:rsidRPr="009E500D" w:rsidRDefault="00883EAD" w:rsidP="001D0324">
                            <w:pPr>
                              <w:jc w:val="both"/>
                              <w:rPr>
                                <w:rFonts w:ascii="Bree Lt" w:hAnsi="Bree Lt"/>
                                <w:sz w:val="20"/>
                                <w:szCs w:val="20"/>
                              </w:rPr>
                            </w:pPr>
                            <w:r w:rsidRPr="009E500D">
                              <w:rPr>
                                <w:rFonts w:ascii="Bree Lt" w:hAnsi="Bree Lt"/>
                                <w:sz w:val="24"/>
                                <w:szCs w:val="24"/>
                              </w:rPr>
                              <w:t>I look forward to working with you, kindest regards Rebecca</w:t>
                            </w:r>
                            <w:r w:rsidRPr="009E500D">
                              <w:rPr>
                                <w:rFonts w:ascii="Bree Lt" w:hAnsi="Bree Lt"/>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1E3BC" id="_x0000_t202" coordsize="21600,21600" o:spt="202" path="m,l,21600r21600,l21600,xe">
                <v:stroke joinstyle="miter"/>
                <v:path gradientshapeok="t" o:connecttype="rect"/>
              </v:shapetype>
              <v:shape id="Text Box 2" o:spid="_x0000_s1026" type="#_x0000_t202" style="position:absolute;margin-left:-15.1pt;margin-top:55.55pt;width:495.3pt;height:134.6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" strokecolor="white [3212]">
                <v:textbox>
                  <w:txbxContent>
                    <w:p w14:paraId="44E2A039" w14:textId="6B7BDDAF" w:rsidR="00883EAD" w:rsidRPr="009E500D" w:rsidRDefault="00883EAD" w:rsidP="001D0324">
                      <w:pPr>
                        <w:jc w:val="both"/>
                        <w:rPr>
                          <w:rFonts w:ascii="Bree Lt" w:hAnsi="Bree Lt"/>
                          <w:b/>
                          <w:bCs/>
                          <w:sz w:val="48"/>
                          <w:szCs w:val="48"/>
                        </w:rPr>
                      </w:pPr>
                      <w:r w:rsidRPr="009E500D">
                        <w:rPr>
                          <w:rFonts w:ascii="Bree Lt" w:hAnsi="Bree Lt"/>
                          <w:b/>
                          <w:bCs/>
                          <w:sz w:val="48"/>
                          <w:szCs w:val="48"/>
                        </w:rPr>
                        <w:t>BOOKING FORM</w:t>
                      </w:r>
                    </w:p>
                    <w:p w14:paraId="738E6B70" w14:textId="77777777" w:rsidR="00883EAD" w:rsidRDefault="00883EAD" w:rsidP="001D0324">
                      <w:pPr>
                        <w:jc w:val="both"/>
                        <w:rPr>
                          <w:rFonts w:ascii="Bree Lt" w:hAnsi="Bree Lt"/>
                          <w:sz w:val="24"/>
                          <w:szCs w:val="24"/>
                        </w:rPr>
                      </w:pPr>
                      <w:r w:rsidRPr="009E500D">
                        <w:rPr>
                          <w:rFonts w:ascii="Bree Lt" w:hAnsi="Bree Lt"/>
                          <w:sz w:val="24"/>
                          <w:szCs w:val="24"/>
                        </w:rPr>
                        <w:t>Thank you so much for providing Bridges Event Centre with the opportunity to quote on your event. In order to make the process easy and efficient for all, please do fill out as much of the form as relevant to your event. We have a turnaround time of 2 working days on all quotes, if the quote is urgent please feel free to contact me directly.</w:t>
                      </w:r>
                    </w:p>
                    <w:p w14:paraId="047E164C" w14:textId="4CC7E3D4" w:rsidR="00883EAD" w:rsidRPr="009E500D" w:rsidRDefault="00883EAD" w:rsidP="001D0324">
                      <w:pPr>
                        <w:jc w:val="both"/>
                        <w:rPr>
                          <w:rFonts w:ascii="Bree Lt" w:hAnsi="Bree Lt"/>
                          <w:sz w:val="20"/>
                          <w:szCs w:val="20"/>
                        </w:rPr>
                      </w:pPr>
                      <w:r w:rsidRPr="009E500D">
                        <w:rPr>
                          <w:rFonts w:ascii="Bree Lt" w:hAnsi="Bree Lt"/>
                          <w:sz w:val="24"/>
                          <w:szCs w:val="24"/>
                        </w:rPr>
                        <w:t>I look forward to working with you, kindest regards Rebecca</w:t>
                      </w:r>
                      <w:r w:rsidRPr="009E500D">
                        <w:rPr>
                          <w:rFonts w:ascii="Bree Lt" w:hAnsi="Bree Lt"/>
                          <w:sz w:val="20"/>
                          <w:szCs w:val="20"/>
                        </w:rPr>
                        <w:t xml:space="preserve">. </w:t>
                      </w:r>
                    </w:p>
                  </w:txbxContent>
                </v:textbox>
                <w10:wrap anchorx="margin"/>
              </v:shape>
            </w:pict>
          </mc:Fallback>
        </mc:AlternateContent>
      </w:r>
    </w:p>
    <w:sectPr w:rsidR="00E72D30" w:rsidSect="00883EAD">
      <w:headerReference w:type="even" r:id="rId6"/>
      <w:headerReference w:type="default" r:id="rId7"/>
      <w:footerReference w:type="default" r:id="rId8"/>
      <w:headerReference w:type="first" r:id="rId9"/>
      <w:pgSz w:w="11906" w:h="16838"/>
      <w:pgMar w:top="1440" w:right="1440" w:bottom="3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32E3" w14:textId="77777777" w:rsidR="00EA53E8" w:rsidRDefault="00EA53E8" w:rsidP="00D37BF6">
      <w:pPr>
        <w:spacing w:after="0" w:line="240" w:lineRule="auto"/>
      </w:pPr>
      <w:r>
        <w:separator/>
      </w:r>
    </w:p>
  </w:endnote>
  <w:endnote w:type="continuationSeparator" w:id="0">
    <w:p w14:paraId="4E3EB182" w14:textId="77777777" w:rsidR="00EA53E8" w:rsidRDefault="00EA53E8" w:rsidP="00D37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ree Lt">
    <w:altName w:val="Calibri"/>
    <w:panose1 w:val="00000000000000000000"/>
    <w:charset w:val="00"/>
    <w:family w:val="modern"/>
    <w:notTrueType/>
    <w:pitch w:val="variable"/>
    <w:sig w:usb0="A00000AF" w:usb1="50002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5682" w14:textId="38584267" w:rsidR="00883EAD" w:rsidRDefault="00883EAD">
    <w:pPr>
      <w:pStyle w:val="Footer"/>
    </w:pPr>
    <w:r>
      <w:rPr>
        <w:noProof/>
      </w:rPr>
      <w:drawing>
        <wp:anchor distT="0" distB="0" distL="114300" distR="114300" simplePos="0" relativeHeight="251663360" behindDoc="1" locked="0" layoutInCell="1" allowOverlap="1" wp14:anchorId="1EC54982" wp14:editId="6D7B307F">
          <wp:simplePos x="0" y="0"/>
          <wp:positionH relativeFrom="page">
            <wp:posOffset>0</wp:posOffset>
          </wp:positionH>
          <wp:positionV relativeFrom="margin">
            <wp:posOffset>8738023</wp:posOffset>
          </wp:positionV>
          <wp:extent cx="7560000" cy="1435600"/>
          <wp:effectExtent l="0" t="0" r="3175" b="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C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35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32FD4" w14:textId="77777777" w:rsidR="00EA53E8" w:rsidRDefault="00EA53E8" w:rsidP="00D37BF6">
      <w:pPr>
        <w:spacing w:after="0" w:line="240" w:lineRule="auto"/>
      </w:pPr>
      <w:r>
        <w:separator/>
      </w:r>
    </w:p>
  </w:footnote>
  <w:footnote w:type="continuationSeparator" w:id="0">
    <w:p w14:paraId="4BA3D538" w14:textId="77777777" w:rsidR="00EA53E8" w:rsidRDefault="00EA53E8" w:rsidP="00D37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895E" w14:textId="4D58E5D9" w:rsidR="00D37BF6" w:rsidRDefault="00EA53E8">
    <w:pPr>
      <w:pStyle w:val="Header"/>
    </w:pPr>
    <w:r>
      <w:rPr>
        <w:noProof/>
      </w:rPr>
      <w:pict w14:anchorId="66768C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1959235" o:spid="_x0000_s2050" type="#_x0000_t75" style="position:absolute;margin-left:0;margin-top:0;width:451.15pt;height:451.15pt;z-index:-251656192;mso-position-horizontal:center;mso-position-horizontal-relative:margin;mso-position-vertical:center;mso-position-vertical-relative:margin" o:allowincell="f">
          <v:imagedata r:id="rId1" o:title="FB profi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DA10" w14:textId="62F050CA" w:rsidR="00D37BF6" w:rsidRDefault="009E500D">
    <w:pPr>
      <w:pStyle w:val="Header"/>
    </w:pPr>
    <w:r>
      <w:rPr>
        <w:noProof/>
      </w:rPr>
      <w:drawing>
        <wp:anchor distT="0" distB="0" distL="114300" distR="114300" simplePos="0" relativeHeight="251662336" behindDoc="1" locked="0" layoutInCell="1" allowOverlap="1" wp14:anchorId="79F4343C" wp14:editId="48545B3B">
          <wp:simplePos x="0" y="0"/>
          <wp:positionH relativeFrom="page">
            <wp:posOffset>0</wp:posOffset>
          </wp:positionH>
          <wp:positionV relativeFrom="page">
            <wp:posOffset>-228600</wp:posOffset>
          </wp:positionV>
          <wp:extent cx="7538720" cy="1778000"/>
          <wp:effectExtent l="0" t="0" r="508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_Header.jpg"/>
                  <pic:cNvPicPr/>
                </pic:nvPicPr>
                <pic:blipFill>
                  <a:blip r:embed="rId1">
                    <a:extLst>
                      <a:ext uri="{28A0092B-C50C-407E-A947-70E740481C1C}">
                        <a14:useLocalDpi xmlns:a14="http://schemas.microsoft.com/office/drawing/2010/main" val="0"/>
                      </a:ext>
                    </a:extLst>
                  </a:blip>
                  <a:stretch>
                    <a:fillRect/>
                  </a:stretch>
                </pic:blipFill>
                <pic:spPr>
                  <a:xfrm>
                    <a:off x="0" y="0"/>
                    <a:ext cx="7538720" cy="1778000"/>
                  </a:xfrm>
                  <a:prstGeom prst="rect">
                    <a:avLst/>
                  </a:prstGeom>
                </pic:spPr>
              </pic:pic>
            </a:graphicData>
          </a:graphic>
          <wp14:sizeRelH relativeFrom="margin">
            <wp14:pctWidth>0</wp14:pctWidth>
          </wp14:sizeRelH>
          <wp14:sizeRelV relativeFrom="margin">
            <wp14:pctHeight>0</wp14:pctHeight>
          </wp14:sizeRelV>
        </wp:anchor>
      </w:drawing>
    </w:r>
  </w:p>
  <w:p w14:paraId="3213D7D5" w14:textId="2DD7C9B5" w:rsidR="00D37BF6" w:rsidRDefault="00D37B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5C7C" w14:textId="24F9B345" w:rsidR="00D37BF6" w:rsidRDefault="00EA53E8">
    <w:pPr>
      <w:pStyle w:val="Header"/>
    </w:pPr>
    <w:r>
      <w:rPr>
        <w:noProof/>
      </w:rPr>
      <w:pict w14:anchorId="1A5F19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1959234" o:spid="_x0000_s2049" type="#_x0000_t75" style="position:absolute;margin-left:0;margin-top:0;width:451.15pt;height:451.15pt;z-index:-251657216;mso-position-horizontal:center;mso-position-horizontal-relative:margin;mso-position-vertical:center;mso-position-vertical-relative:margin" o:allowincell="f">
          <v:imagedata r:id="rId1" o:title="FB profi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005"/>
    <w:rsid w:val="001D0324"/>
    <w:rsid w:val="00262269"/>
    <w:rsid w:val="00372005"/>
    <w:rsid w:val="004311DA"/>
    <w:rsid w:val="00883EAD"/>
    <w:rsid w:val="009E500D"/>
    <w:rsid w:val="00B0065C"/>
    <w:rsid w:val="00C446D7"/>
    <w:rsid w:val="00D1146E"/>
    <w:rsid w:val="00D37BF6"/>
    <w:rsid w:val="00EA53E8"/>
    <w:rsid w:val="00EC3C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977B91"/>
  <w15:chartTrackingRefBased/>
  <w15:docId w15:val="{BE1B3DC1-AB6F-4C1F-99EA-0172C156E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B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BF6"/>
  </w:style>
  <w:style w:type="paragraph" w:styleId="Footer">
    <w:name w:val="footer"/>
    <w:basedOn w:val="Normal"/>
    <w:link w:val="FooterChar"/>
    <w:uiPriority w:val="99"/>
    <w:unhideWhenUsed/>
    <w:rsid w:val="00D37B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BF6"/>
  </w:style>
  <w:style w:type="table" w:styleId="TableGrid">
    <w:name w:val="Table Grid"/>
    <w:basedOn w:val="TableNormal"/>
    <w:uiPriority w:val="39"/>
    <w:rsid w:val="00B00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Hewings - Bridges Event Centre</dc:creator>
  <cp:keywords/>
  <dc:description/>
  <cp:lastModifiedBy>Emma Evans</cp:lastModifiedBy>
  <cp:revision>2</cp:revision>
  <dcterms:created xsi:type="dcterms:W3CDTF">2019-10-02T23:53:00Z</dcterms:created>
  <dcterms:modified xsi:type="dcterms:W3CDTF">2019-10-02T23:53:00Z</dcterms:modified>
</cp:coreProperties>
</file>